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83B44" w14:paraId="78DF792F" w14:textId="77777777" w:rsidTr="00083B44">
        <w:tc>
          <w:tcPr>
            <w:tcW w:w="9062" w:type="dxa"/>
          </w:tcPr>
          <w:p w14:paraId="73DBE5B7" w14:textId="44C39FC4" w:rsidR="00083B44" w:rsidRPr="00083B44" w:rsidRDefault="00083B44" w:rsidP="00083B44">
            <w:pPr>
              <w:jc w:val="center"/>
              <w:rPr>
                <w:b/>
                <w:bCs/>
                <w:sz w:val="28"/>
                <w:szCs w:val="28"/>
              </w:rPr>
            </w:pPr>
            <w:r w:rsidRPr="00083B44">
              <w:rPr>
                <w:b/>
                <w:bCs/>
                <w:sz w:val="28"/>
                <w:szCs w:val="28"/>
              </w:rPr>
              <w:t>MATERIEL SCOLAIRE POUR LE CYCLE P5/P6 (classe</w:t>
            </w:r>
            <w:r w:rsidR="00C83291">
              <w:rPr>
                <w:b/>
                <w:bCs/>
                <w:sz w:val="28"/>
                <w:szCs w:val="28"/>
              </w:rPr>
              <w:t xml:space="preserve"> de </w:t>
            </w:r>
            <w:r w:rsidRPr="00083B44">
              <w:rPr>
                <w:b/>
                <w:bCs/>
                <w:sz w:val="28"/>
                <w:szCs w:val="28"/>
              </w:rPr>
              <w:t>Caroline)</w:t>
            </w:r>
          </w:p>
          <w:p w14:paraId="2ED42943" w14:textId="77777777" w:rsidR="00083B44" w:rsidRDefault="00083B44" w:rsidP="00083B44">
            <w:pPr>
              <w:jc w:val="center"/>
              <w:rPr>
                <w:sz w:val="28"/>
                <w:szCs w:val="28"/>
              </w:rPr>
            </w:pPr>
          </w:p>
          <w:p w14:paraId="10FD7180" w14:textId="2C5E40EE" w:rsidR="00083B44" w:rsidRPr="00083B44" w:rsidRDefault="00083B44" w:rsidP="00083B44">
            <w:pPr>
              <w:jc w:val="center"/>
              <w:rPr>
                <w:sz w:val="28"/>
                <w:szCs w:val="28"/>
              </w:rPr>
            </w:pPr>
            <w:r w:rsidRPr="00083B44">
              <w:rPr>
                <w:sz w:val="28"/>
                <w:szCs w:val="28"/>
              </w:rPr>
              <w:t xml:space="preserve">Ecole communale de </w:t>
            </w:r>
            <w:r>
              <w:rPr>
                <w:sz w:val="28"/>
                <w:szCs w:val="28"/>
              </w:rPr>
              <w:t>Jassans (Limelette)</w:t>
            </w:r>
          </w:p>
          <w:p w14:paraId="5545FBF3" w14:textId="300F5D61" w:rsidR="00083B44" w:rsidRPr="00083B44" w:rsidRDefault="00083B44" w:rsidP="00083B44">
            <w:pPr>
              <w:jc w:val="center"/>
              <w:rPr>
                <w:sz w:val="28"/>
                <w:szCs w:val="28"/>
              </w:rPr>
            </w:pPr>
            <w:r w:rsidRPr="00083B44">
              <w:rPr>
                <w:sz w:val="28"/>
                <w:szCs w:val="28"/>
              </w:rPr>
              <w:t>Année 20</w:t>
            </w:r>
            <w:r w:rsidR="00C83291">
              <w:rPr>
                <w:sz w:val="28"/>
                <w:szCs w:val="28"/>
              </w:rPr>
              <w:t>23-2024</w:t>
            </w:r>
          </w:p>
        </w:tc>
      </w:tr>
    </w:tbl>
    <w:p w14:paraId="33C0678F" w14:textId="1F1430F4" w:rsidR="00083B44" w:rsidRPr="00B50810" w:rsidRDefault="00083B44">
      <w:pPr>
        <w:rPr>
          <w:sz w:val="28"/>
          <w:szCs w:val="28"/>
        </w:rPr>
      </w:pPr>
    </w:p>
    <w:p w14:paraId="64A6C101" w14:textId="4A8A6248" w:rsidR="00083B44" w:rsidRPr="00C83291" w:rsidRDefault="00083B44" w:rsidP="00B5081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C83291">
        <w:rPr>
          <w:sz w:val="24"/>
          <w:szCs w:val="24"/>
        </w:rPr>
        <w:t>Une trousse ou boîte UNIQUE contenant :</w:t>
      </w:r>
    </w:p>
    <w:p w14:paraId="39E95094" w14:textId="04557447" w:rsidR="00083B44" w:rsidRPr="00C83291" w:rsidRDefault="00083B44" w:rsidP="00B50810">
      <w:pPr>
        <w:pStyle w:val="Paragraphedeliste"/>
        <w:numPr>
          <w:ilvl w:val="3"/>
          <w:numId w:val="3"/>
        </w:numPr>
        <w:rPr>
          <w:sz w:val="24"/>
          <w:szCs w:val="24"/>
        </w:rPr>
      </w:pPr>
      <w:r w:rsidRPr="00C83291">
        <w:rPr>
          <w:sz w:val="24"/>
          <w:szCs w:val="24"/>
        </w:rPr>
        <w:t xml:space="preserve">Un stylo + </w:t>
      </w:r>
      <w:r w:rsidR="00B50810" w:rsidRPr="00C83291">
        <w:rPr>
          <w:sz w:val="24"/>
          <w:szCs w:val="24"/>
        </w:rPr>
        <w:t xml:space="preserve">des </w:t>
      </w:r>
      <w:r w:rsidRPr="00C83291">
        <w:rPr>
          <w:sz w:val="24"/>
          <w:szCs w:val="24"/>
        </w:rPr>
        <w:t>cartouches</w:t>
      </w:r>
      <w:r w:rsidR="00B50810" w:rsidRPr="00C83291">
        <w:rPr>
          <w:sz w:val="24"/>
          <w:szCs w:val="24"/>
        </w:rPr>
        <w:t xml:space="preserve"> de rechange</w:t>
      </w:r>
    </w:p>
    <w:p w14:paraId="25A87BD3" w14:textId="149CAE52" w:rsidR="00083B44" w:rsidRPr="00C83291" w:rsidRDefault="00083B44" w:rsidP="00B50810">
      <w:pPr>
        <w:pStyle w:val="Paragraphedeliste"/>
        <w:numPr>
          <w:ilvl w:val="3"/>
          <w:numId w:val="3"/>
        </w:numPr>
        <w:rPr>
          <w:sz w:val="24"/>
          <w:szCs w:val="24"/>
        </w:rPr>
      </w:pPr>
      <w:r w:rsidRPr="00C83291">
        <w:rPr>
          <w:sz w:val="24"/>
          <w:szCs w:val="24"/>
        </w:rPr>
        <w:t>Un bic à 4 couleurs</w:t>
      </w:r>
    </w:p>
    <w:p w14:paraId="59D83E0E" w14:textId="379099B2" w:rsidR="00083B44" w:rsidRPr="00C83291" w:rsidRDefault="00083B44" w:rsidP="00B50810">
      <w:pPr>
        <w:pStyle w:val="Paragraphedeliste"/>
        <w:numPr>
          <w:ilvl w:val="3"/>
          <w:numId w:val="3"/>
        </w:numPr>
        <w:rPr>
          <w:sz w:val="24"/>
          <w:szCs w:val="24"/>
        </w:rPr>
      </w:pPr>
      <w:r w:rsidRPr="00C83291">
        <w:rPr>
          <w:sz w:val="24"/>
          <w:szCs w:val="24"/>
        </w:rPr>
        <w:t>Deux effaceurs</w:t>
      </w:r>
    </w:p>
    <w:p w14:paraId="416519DB" w14:textId="3DC0798F" w:rsidR="00083B44" w:rsidRPr="00C83291" w:rsidRDefault="00083B44" w:rsidP="00B50810">
      <w:pPr>
        <w:pStyle w:val="Paragraphedeliste"/>
        <w:numPr>
          <w:ilvl w:val="3"/>
          <w:numId w:val="3"/>
        </w:numPr>
        <w:rPr>
          <w:sz w:val="24"/>
          <w:szCs w:val="24"/>
        </w:rPr>
      </w:pPr>
      <w:r w:rsidRPr="00C83291">
        <w:rPr>
          <w:sz w:val="24"/>
          <w:szCs w:val="24"/>
        </w:rPr>
        <w:t>Une équerre aristo</w:t>
      </w:r>
    </w:p>
    <w:p w14:paraId="52D314A9" w14:textId="14FE79EF" w:rsidR="00083B44" w:rsidRPr="00C14018" w:rsidRDefault="00083B44" w:rsidP="00C14018">
      <w:pPr>
        <w:pStyle w:val="Paragraphedeliste"/>
        <w:numPr>
          <w:ilvl w:val="3"/>
          <w:numId w:val="3"/>
        </w:numPr>
        <w:rPr>
          <w:sz w:val="24"/>
          <w:szCs w:val="24"/>
        </w:rPr>
      </w:pPr>
      <w:r w:rsidRPr="00C83291">
        <w:rPr>
          <w:sz w:val="24"/>
          <w:szCs w:val="24"/>
        </w:rPr>
        <w:t>Une paire de ciseaux</w:t>
      </w:r>
    </w:p>
    <w:p w14:paraId="6ABB0013" w14:textId="224B5A60" w:rsidR="00083B44" w:rsidRPr="00C83291" w:rsidRDefault="00083B44" w:rsidP="00B50810">
      <w:pPr>
        <w:pStyle w:val="Paragraphedeliste"/>
        <w:numPr>
          <w:ilvl w:val="3"/>
          <w:numId w:val="3"/>
        </w:numPr>
        <w:rPr>
          <w:sz w:val="24"/>
          <w:szCs w:val="24"/>
        </w:rPr>
      </w:pPr>
      <w:r w:rsidRPr="00C83291">
        <w:rPr>
          <w:sz w:val="24"/>
          <w:szCs w:val="24"/>
        </w:rPr>
        <w:t>Un fluo jaune</w:t>
      </w:r>
    </w:p>
    <w:p w14:paraId="53C2BAA3" w14:textId="5AAEE67B" w:rsidR="00083B44" w:rsidRPr="00C14018" w:rsidRDefault="00083B44" w:rsidP="00C14018">
      <w:pPr>
        <w:pStyle w:val="Paragraphedeliste"/>
        <w:numPr>
          <w:ilvl w:val="3"/>
          <w:numId w:val="3"/>
        </w:numPr>
        <w:rPr>
          <w:sz w:val="24"/>
          <w:szCs w:val="24"/>
        </w:rPr>
      </w:pPr>
      <w:r w:rsidRPr="00C83291">
        <w:rPr>
          <w:sz w:val="24"/>
          <w:szCs w:val="24"/>
        </w:rPr>
        <w:t>Un compas</w:t>
      </w:r>
    </w:p>
    <w:p w14:paraId="5795CA63" w14:textId="0993C9FA" w:rsidR="00083B44" w:rsidRPr="00C83291" w:rsidRDefault="00083B44" w:rsidP="00144349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C83291">
        <w:rPr>
          <w:sz w:val="24"/>
          <w:szCs w:val="24"/>
        </w:rPr>
        <w:t xml:space="preserve">Dans une trousse séparée : 12 crayons de couleur + 12 marqueurs </w:t>
      </w:r>
    </w:p>
    <w:p w14:paraId="04CD1ABF" w14:textId="6B5168A2" w:rsidR="00144349" w:rsidRDefault="00144349" w:rsidP="00B5081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C83291">
        <w:rPr>
          <w:sz w:val="24"/>
          <w:szCs w:val="24"/>
        </w:rPr>
        <w:t>Une calculatrice</w:t>
      </w:r>
    </w:p>
    <w:p w14:paraId="76ADDF90" w14:textId="769A7D0B" w:rsidR="00C83291" w:rsidRPr="00C83291" w:rsidRDefault="00C83291" w:rsidP="00B5081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Une latte de 30 cm</w:t>
      </w:r>
    </w:p>
    <w:p w14:paraId="2D280F5B" w14:textId="7ED0A7A2" w:rsidR="00144349" w:rsidRPr="00C83291" w:rsidRDefault="00144349" w:rsidP="00B5081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C83291">
        <w:rPr>
          <w:sz w:val="24"/>
          <w:szCs w:val="24"/>
        </w:rPr>
        <w:t>Un dictionnaire</w:t>
      </w:r>
      <w:r w:rsidR="00C14018">
        <w:rPr>
          <w:sz w:val="24"/>
          <w:szCs w:val="24"/>
        </w:rPr>
        <w:t xml:space="preserve"> (déjà en classe)</w:t>
      </w:r>
    </w:p>
    <w:p w14:paraId="04D36603" w14:textId="2414F3EA" w:rsidR="00144349" w:rsidRPr="00C83291" w:rsidRDefault="00144349" w:rsidP="00B5081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C83291">
        <w:rPr>
          <w:sz w:val="24"/>
          <w:szCs w:val="24"/>
        </w:rPr>
        <w:t>Un Bescherelle</w:t>
      </w:r>
      <w:r w:rsidR="00C14018">
        <w:rPr>
          <w:sz w:val="24"/>
          <w:szCs w:val="24"/>
        </w:rPr>
        <w:t xml:space="preserve"> (déjà en classe)</w:t>
      </w:r>
    </w:p>
    <w:p w14:paraId="0FDE5002" w14:textId="497B63F7" w:rsidR="00B50810" w:rsidRPr="00C83291" w:rsidRDefault="00083B44" w:rsidP="00C8329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C83291">
        <w:rPr>
          <w:sz w:val="24"/>
          <w:szCs w:val="24"/>
        </w:rPr>
        <w:t>Deux boîtes de mouchoirs</w:t>
      </w:r>
    </w:p>
    <w:p w14:paraId="7325695D" w14:textId="2F1B846B" w:rsidR="00C83291" w:rsidRDefault="00B50810" w:rsidP="00C8329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C83291">
        <w:rPr>
          <w:sz w:val="24"/>
          <w:szCs w:val="24"/>
        </w:rPr>
        <w:t>Un tablier ou une grande chemise usagée pour te protéger de la peinture</w:t>
      </w:r>
    </w:p>
    <w:p w14:paraId="172B6D90" w14:textId="25071F3F" w:rsidR="00C14018" w:rsidRPr="00C83291" w:rsidRDefault="00C14018" w:rsidP="00C8329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Des claquettes, pantoufles ou crocs pour la classe</w:t>
      </w:r>
    </w:p>
    <w:p w14:paraId="6E41F2C6" w14:textId="77243320" w:rsidR="00B50810" w:rsidRPr="00C83291" w:rsidRDefault="00B50810" w:rsidP="00B50810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C83291">
        <w:rPr>
          <w:sz w:val="24"/>
          <w:szCs w:val="24"/>
        </w:rPr>
        <w:t>Un sac de sport contenant :</w:t>
      </w:r>
    </w:p>
    <w:p w14:paraId="42CA4F4E" w14:textId="30CEC28B" w:rsidR="00B50810" w:rsidRPr="00C83291" w:rsidRDefault="00B50810" w:rsidP="00B50810">
      <w:pPr>
        <w:pStyle w:val="Paragraphedeliste"/>
        <w:numPr>
          <w:ilvl w:val="3"/>
          <w:numId w:val="3"/>
        </w:numPr>
        <w:rPr>
          <w:sz w:val="24"/>
          <w:szCs w:val="24"/>
        </w:rPr>
      </w:pPr>
      <w:r w:rsidRPr="00C83291">
        <w:rPr>
          <w:sz w:val="24"/>
          <w:szCs w:val="24"/>
        </w:rPr>
        <w:t>Un T-shirt</w:t>
      </w:r>
    </w:p>
    <w:p w14:paraId="070A1D79" w14:textId="71BD72B0" w:rsidR="00B50810" w:rsidRPr="00C83291" w:rsidRDefault="00B50810" w:rsidP="00B50810">
      <w:pPr>
        <w:pStyle w:val="Paragraphedeliste"/>
        <w:numPr>
          <w:ilvl w:val="3"/>
          <w:numId w:val="3"/>
        </w:numPr>
        <w:rPr>
          <w:sz w:val="24"/>
          <w:szCs w:val="24"/>
        </w:rPr>
      </w:pPr>
      <w:r w:rsidRPr="00C83291">
        <w:rPr>
          <w:sz w:val="24"/>
          <w:szCs w:val="24"/>
        </w:rPr>
        <w:t>Une paire de baskets pour l’intérieur</w:t>
      </w:r>
    </w:p>
    <w:p w14:paraId="0BE5B90F" w14:textId="4B5352A1" w:rsidR="00B50810" w:rsidRPr="00C83291" w:rsidRDefault="00B50810" w:rsidP="00B50810">
      <w:pPr>
        <w:pStyle w:val="Paragraphedeliste"/>
        <w:numPr>
          <w:ilvl w:val="3"/>
          <w:numId w:val="3"/>
        </w:numPr>
        <w:rPr>
          <w:sz w:val="24"/>
          <w:szCs w:val="24"/>
        </w:rPr>
      </w:pPr>
      <w:r w:rsidRPr="00C83291">
        <w:rPr>
          <w:sz w:val="24"/>
          <w:szCs w:val="24"/>
        </w:rPr>
        <w:t>Un short, training ou legging (en fonction de la saison)</w:t>
      </w:r>
    </w:p>
    <w:p w14:paraId="5695C873" w14:textId="73307D0C" w:rsidR="00B50810" w:rsidRPr="00C83291" w:rsidRDefault="00B50810" w:rsidP="00B50810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C83291">
        <w:rPr>
          <w:sz w:val="24"/>
          <w:szCs w:val="24"/>
        </w:rPr>
        <w:t>Un sac de piscine contenant :</w:t>
      </w:r>
    </w:p>
    <w:p w14:paraId="263A18B7" w14:textId="3F450A58" w:rsidR="00B50810" w:rsidRPr="00C83291" w:rsidRDefault="00B50810" w:rsidP="00B50810">
      <w:pPr>
        <w:pStyle w:val="Paragraphedeliste"/>
        <w:numPr>
          <w:ilvl w:val="3"/>
          <w:numId w:val="3"/>
        </w:numPr>
        <w:rPr>
          <w:sz w:val="24"/>
          <w:szCs w:val="24"/>
        </w:rPr>
      </w:pPr>
      <w:r w:rsidRPr="00C83291">
        <w:rPr>
          <w:sz w:val="24"/>
          <w:szCs w:val="24"/>
        </w:rPr>
        <w:t>Un maillot</w:t>
      </w:r>
    </w:p>
    <w:p w14:paraId="56AA97E0" w14:textId="69C05275" w:rsidR="00B50810" w:rsidRPr="00C83291" w:rsidRDefault="00B50810" w:rsidP="00B50810">
      <w:pPr>
        <w:pStyle w:val="Paragraphedeliste"/>
        <w:numPr>
          <w:ilvl w:val="3"/>
          <w:numId w:val="3"/>
        </w:numPr>
        <w:rPr>
          <w:sz w:val="24"/>
          <w:szCs w:val="24"/>
        </w:rPr>
      </w:pPr>
      <w:r w:rsidRPr="00C83291">
        <w:rPr>
          <w:sz w:val="24"/>
          <w:szCs w:val="24"/>
        </w:rPr>
        <w:t xml:space="preserve">Un bonnet </w:t>
      </w:r>
    </w:p>
    <w:p w14:paraId="1228405A" w14:textId="207B16B0" w:rsidR="00B50810" w:rsidRPr="00C83291" w:rsidRDefault="00B50810" w:rsidP="00B50810">
      <w:pPr>
        <w:pStyle w:val="Paragraphedeliste"/>
        <w:numPr>
          <w:ilvl w:val="3"/>
          <w:numId w:val="3"/>
        </w:numPr>
        <w:rPr>
          <w:sz w:val="24"/>
          <w:szCs w:val="24"/>
        </w:rPr>
      </w:pPr>
      <w:r w:rsidRPr="00C83291">
        <w:rPr>
          <w:sz w:val="24"/>
          <w:szCs w:val="24"/>
        </w:rPr>
        <w:t xml:space="preserve">Un essuie </w:t>
      </w:r>
    </w:p>
    <w:p w14:paraId="2D222E30" w14:textId="73D3E6A0" w:rsidR="00B50810" w:rsidRPr="00C83291" w:rsidRDefault="00B50810" w:rsidP="00B50810">
      <w:pPr>
        <w:pStyle w:val="Paragraphedeliste"/>
        <w:numPr>
          <w:ilvl w:val="3"/>
          <w:numId w:val="3"/>
        </w:numPr>
        <w:rPr>
          <w:sz w:val="24"/>
          <w:szCs w:val="24"/>
        </w:rPr>
      </w:pPr>
      <w:r w:rsidRPr="00C83291">
        <w:rPr>
          <w:sz w:val="24"/>
          <w:szCs w:val="24"/>
        </w:rPr>
        <w:t>Des lunettes et/ou pince nez si tu en as besoin</w:t>
      </w:r>
    </w:p>
    <w:p w14:paraId="13919AE2" w14:textId="733B63DB" w:rsidR="00B50810" w:rsidRPr="00C83291" w:rsidRDefault="00B50810" w:rsidP="00B50810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C83291">
        <w:rPr>
          <w:sz w:val="24"/>
          <w:szCs w:val="24"/>
        </w:rPr>
        <w:t>Pour l’école du dehors, en fonction de la météo :</w:t>
      </w:r>
    </w:p>
    <w:p w14:paraId="4872C7DD" w14:textId="5B8AE657" w:rsidR="00B50810" w:rsidRPr="00C83291" w:rsidRDefault="00B50810" w:rsidP="00B50810">
      <w:pPr>
        <w:pStyle w:val="Paragraphedeliste"/>
        <w:numPr>
          <w:ilvl w:val="3"/>
          <w:numId w:val="3"/>
        </w:numPr>
        <w:rPr>
          <w:sz w:val="24"/>
          <w:szCs w:val="24"/>
        </w:rPr>
      </w:pPr>
      <w:r w:rsidRPr="00C83291">
        <w:rPr>
          <w:sz w:val="24"/>
          <w:szCs w:val="24"/>
        </w:rPr>
        <w:t>Bottines de marche</w:t>
      </w:r>
      <w:r w:rsidR="00144349" w:rsidRPr="00C83291">
        <w:rPr>
          <w:sz w:val="24"/>
          <w:szCs w:val="24"/>
        </w:rPr>
        <w:t>, bottes ou chaussures fermées</w:t>
      </w:r>
    </w:p>
    <w:p w14:paraId="59B5864C" w14:textId="679A50F1" w:rsidR="00B50810" w:rsidRPr="00C83291" w:rsidRDefault="00B50810" w:rsidP="00B50810">
      <w:pPr>
        <w:pStyle w:val="Paragraphedeliste"/>
        <w:numPr>
          <w:ilvl w:val="3"/>
          <w:numId w:val="3"/>
        </w:numPr>
        <w:rPr>
          <w:sz w:val="24"/>
          <w:szCs w:val="24"/>
        </w:rPr>
      </w:pPr>
      <w:r w:rsidRPr="00C83291">
        <w:rPr>
          <w:sz w:val="24"/>
          <w:szCs w:val="24"/>
        </w:rPr>
        <w:t>Kway, habits de pluie</w:t>
      </w:r>
    </w:p>
    <w:p w14:paraId="5B592804" w14:textId="306A2C7A" w:rsidR="00B50810" w:rsidRDefault="00B50810" w:rsidP="00C83291">
      <w:pPr>
        <w:pStyle w:val="Paragraphedeliste"/>
        <w:numPr>
          <w:ilvl w:val="3"/>
          <w:numId w:val="3"/>
        </w:numPr>
        <w:rPr>
          <w:sz w:val="24"/>
          <w:szCs w:val="24"/>
        </w:rPr>
      </w:pPr>
      <w:r w:rsidRPr="00C83291">
        <w:rPr>
          <w:sz w:val="24"/>
          <w:szCs w:val="24"/>
        </w:rPr>
        <w:t>Crème solaire + chapeau</w:t>
      </w:r>
    </w:p>
    <w:p w14:paraId="3EFDEDCA" w14:textId="3C51727B" w:rsidR="00C83291" w:rsidRDefault="00C83291" w:rsidP="00C83291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Pour le chef d’œuvre : </w:t>
      </w:r>
    </w:p>
    <w:p w14:paraId="21A45A62" w14:textId="4DDB695B" w:rsidR="00C83291" w:rsidRDefault="00C83291" w:rsidP="00C83291">
      <w:pPr>
        <w:pStyle w:val="Paragraphedeliste"/>
        <w:numPr>
          <w:ilvl w:val="3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Une clé USB</w:t>
      </w:r>
    </w:p>
    <w:p w14:paraId="07D2DE68" w14:textId="77777777" w:rsidR="00C14018" w:rsidRPr="00C14018" w:rsidRDefault="00C14018" w:rsidP="00C14018">
      <w:pPr>
        <w:rPr>
          <w:sz w:val="24"/>
          <w:szCs w:val="24"/>
        </w:rPr>
      </w:pPr>
    </w:p>
    <w:p w14:paraId="07499144" w14:textId="2095B848" w:rsidR="00C83291" w:rsidRPr="00C83291" w:rsidRDefault="00C83291" w:rsidP="00C83291">
      <w:pPr>
        <w:rPr>
          <w:sz w:val="24"/>
          <w:szCs w:val="24"/>
        </w:rPr>
      </w:pPr>
      <w:r>
        <w:rPr>
          <w:sz w:val="24"/>
          <w:szCs w:val="24"/>
        </w:rPr>
        <w:t>Bonnes vacances ! Caroline</w:t>
      </w:r>
    </w:p>
    <w:p w14:paraId="05EDA50E" w14:textId="77777777" w:rsidR="00C83291" w:rsidRPr="00C83291" w:rsidRDefault="00C83291" w:rsidP="00C83291">
      <w:pPr>
        <w:pStyle w:val="Paragraphedeliste"/>
        <w:ind w:left="3540"/>
        <w:rPr>
          <w:sz w:val="24"/>
          <w:szCs w:val="24"/>
        </w:rPr>
      </w:pPr>
    </w:p>
    <w:p w14:paraId="721C3FE7" w14:textId="77777777" w:rsidR="00B50810" w:rsidRPr="00B50810" w:rsidRDefault="00B50810" w:rsidP="00B50810">
      <w:pPr>
        <w:rPr>
          <w:sz w:val="28"/>
          <w:szCs w:val="28"/>
        </w:rPr>
      </w:pPr>
    </w:p>
    <w:p w14:paraId="1FE820C7" w14:textId="4AA21BFB" w:rsidR="00B50810" w:rsidRPr="00B50810" w:rsidRDefault="00B50810" w:rsidP="00B50810">
      <w:pPr>
        <w:rPr>
          <w:sz w:val="28"/>
          <w:szCs w:val="28"/>
        </w:rPr>
      </w:pPr>
    </w:p>
    <w:p w14:paraId="48AFAE03" w14:textId="67C30720" w:rsidR="00083B44" w:rsidRPr="00B50810" w:rsidRDefault="00083B44" w:rsidP="002736DC">
      <w:pPr>
        <w:rPr>
          <w:sz w:val="28"/>
          <w:szCs w:val="28"/>
        </w:rPr>
      </w:pPr>
    </w:p>
    <w:p w14:paraId="3FF53B7B" w14:textId="77777777" w:rsidR="00893E82" w:rsidRPr="00B50810" w:rsidRDefault="00893E82" w:rsidP="002736DC">
      <w:pPr>
        <w:rPr>
          <w:sz w:val="28"/>
          <w:szCs w:val="28"/>
        </w:rPr>
      </w:pPr>
    </w:p>
    <w:p w14:paraId="153D97E5" w14:textId="7AB38EAA" w:rsidR="00083B44" w:rsidRDefault="00083B44"/>
    <w:sectPr w:rsidR="00083B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64CF3"/>
    <w:multiLevelType w:val="hybridMultilevel"/>
    <w:tmpl w:val="9D5AEF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53354"/>
    <w:multiLevelType w:val="hybridMultilevel"/>
    <w:tmpl w:val="8AECF0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7456D0"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81558"/>
    <w:multiLevelType w:val="hybridMultilevel"/>
    <w:tmpl w:val="C4DEF1A8"/>
    <w:lvl w:ilvl="0" w:tplc="A17456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F6C07"/>
    <w:multiLevelType w:val="hybridMultilevel"/>
    <w:tmpl w:val="197A9D4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773361">
    <w:abstractNumId w:val="2"/>
  </w:num>
  <w:num w:numId="2" w16cid:durableId="2012217616">
    <w:abstractNumId w:val="3"/>
  </w:num>
  <w:num w:numId="3" w16cid:durableId="1881092020">
    <w:abstractNumId w:val="1"/>
  </w:num>
  <w:num w:numId="4" w16cid:durableId="148153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44"/>
    <w:rsid w:val="00083B44"/>
    <w:rsid w:val="00144349"/>
    <w:rsid w:val="002736DC"/>
    <w:rsid w:val="00893E82"/>
    <w:rsid w:val="00B50810"/>
    <w:rsid w:val="00C14018"/>
    <w:rsid w:val="00C8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AE239"/>
  <w15:chartTrackingRefBased/>
  <w15:docId w15:val="{477D64D9-DBF5-4B58-B6CE-2E71C4D8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8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83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7FBE06C16F14ABA7CBED753C313FB" ma:contentTypeVersion="4" ma:contentTypeDescription="Crée un document." ma:contentTypeScope="" ma:versionID="821273ae4409e5df4de52655e22ed8a0">
  <xsd:schema xmlns:xsd="http://www.w3.org/2001/XMLSchema" xmlns:xs="http://www.w3.org/2001/XMLSchema" xmlns:p="http://schemas.microsoft.com/office/2006/metadata/properties" xmlns:ns2="5c7c2fe0-0629-4d83-9a9b-15bdfb74656d" xmlns:ns3="68affee4-536d-4539-978f-eb678fc09f9e" targetNamespace="http://schemas.microsoft.com/office/2006/metadata/properties" ma:root="true" ma:fieldsID="2101a455f4c73e3b9cde2ebdfcb8c258" ns2:_="" ns3:_="">
    <xsd:import namespace="5c7c2fe0-0629-4d83-9a9b-15bdfb74656d"/>
    <xsd:import namespace="68affee4-536d-4539-978f-eb678fc09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c2fe0-0629-4d83-9a9b-15bdfb7465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ffee4-536d-4539-978f-eb678fc09f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4134BE-C696-48BE-9985-E7DB342213BE}"/>
</file>

<file path=customXml/itemProps2.xml><?xml version="1.0" encoding="utf-8"?>
<ds:datastoreItem xmlns:ds="http://schemas.openxmlformats.org/officeDocument/2006/customXml" ds:itemID="{B3345015-1D89-42C6-BBF7-F855D678DB47}"/>
</file>

<file path=customXml/itemProps3.xml><?xml version="1.0" encoding="utf-8"?>
<ds:datastoreItem xmlns:ds="http://schemas.openxmlformats.org/officeDocument/2006/customXml" ds:itemID="{14BE6EC1-1056-43D8-ACE6-4F4360A7A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bayet</dc:creator>
  <cp:keywords/>
  <dc:description/>
  <cp:lastModifiedBy>Caroline Bayet</cp:lastModifiedBy>
  <cp:revision>3</cp:revision>
  <dcterms:created xsi:type="dcterms:W3CDTF">2021-06-18T11:24:00Z</dcterms:created>
  <dcterms:modified xsi:type="dcterms:W3CDTF">2023-07-07T06:18:00Z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0x010100E467FBE06C16F14ABA7CBED753C313FB</vt:lpwstr>
  </property>
</Properties>
</file>